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7C" w:rsidRDefault="00EF727C" w:rsidP="00EF727C">
      <w:pPr>
        <w:ind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参加申込</w:t>
      </w:r>
      <w:r w:rsidRPr="00075796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:rsidR="00EF727C" w:rsidRDefault="00EF727C" w:rsidP="00EF727C">
      <w:pPr>
        <w:ind w:firstLine="480"/>
        <w:jc w:val="right"/>
        <w:rPr>
          <w:rFonts w:ascii="HGｺﾞｼｯｸM" w:eastAsia="HGｺﾞｼｯｸM"/>
          <w:sz w:val="24"/>
          <w:szCs w:val="24"/>
        </w:rPr>
      </w:pPr>
      <w:r w:rsidRPr="00733D3C">
        <w:rPr>
          <w:rFonts w:ascii="HGｺﾞｼｯｸM" w:eastAsia="HGｺﾞｼｯｸM" w:hint="eastAsia"/>
          <w:sz w:val="24"/>
          <w:szCs w:val="24"/>
        </w:rPr>
        <w:t>申込日　　平成　　年　　月　　日</w:t>
      </w:r>
    </w:p>
    <w:p w:rsidR="00EF727C" w:rsidRDefault="00EF727C" w:rsidP="00EF727C">
      <w:pPr>
        <w:ind w:firstLine="400"/>
        <w:jc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tbl>
      <w:tblPr>
        <w:tblW w:w="0" w:type="auto"/>
        <w:tblInd w:w="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7"/>
      </w:tblGrid>
      <w:tr w:rsidR="00EF727C" w:rsidTr="00264A0B">
        <w:trPr>
          <w:trHeight w:val="963"/>
        </w:trPr>
        <w:tc>
          <w:tcPr>
            <w:tcW w:w="9537" w:type="dxa"/>
          </w:tcPr>
          <w:p w:rsidR="00EF727C" w:rsidRPr="00264A0B" w:rsidRDefault="00264A0B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新潟市</w:t>
            </w:r>
            <w:r w:rsidRPr="00264A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在宅医療・介護連携ステーション中央（斎藤内科クリニック）</w:t>
            </w:r>
          </w:p>
          <w:p w:rsidR="009620B8" w:rsidRPr="00893EE1" w:rsidRDefault="009620B8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4A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ご当地連携研修会　（</w:t>
            </w:r>
            <w:r w:rsidR="00264A0B" w:rsidRPr="00264A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8/22</w:t>
            </w:r>
            <w:r w:rsidRPr="00264A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開催）</w:t>
            </w:r>
          </w:p>
        </w:tc>
      </w:tr>
    </w:tbl>
    <w:p w:rsidR="00EF727C" w:rsidRPr="00832F51" w:rsidRDefault="00264A0B" w:rsidP="00264A0B">
      <w:pPr>
        <w:ind w:firstLineChars="0" w:firstLine="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871D5">
        <w:rPr>
          <w:rFonts w:ascii="HG丸ｺﾞｼｯｸM-PRO" w:eastAsia="HG丸ｺﾞｼｯｸM-PRO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5817870</wp:posOffset>
                </wp:positionV>
                <wp:extent cx="6067425" cy="754380"/>
                <wp:effectExtent l="0" t="0" r="28575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D5" w:rsidRDefault="00D871D5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pt;margin-top:458.1pt;width:477.75pt;height:5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">
                <v:textbox>
                  <w:txbxContent>
                    <w:p w:rsidR="00D871D5" w:rsidRDefault="00D871D5">
                      <w:pPr>
                        <w:ind w:firstLine="4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2268"/>
        <w:gridCol w:w="6804"/>
      </w:tblGrid>
      <w:tr w:rsidR="00EF727C" w:rsidTr="00FA0BBF">
        <w:trPr>
          <w:trHeight w:val="336"/>
          <w:jc w:val="center"/>
        </w:trPr>
        <w:tc>
          <w:tcPr>
            <w:tcW w:w="2805" w:type="dxa"/>
            <w:gridSpan w:val="2"/>
            <w:vMerge w:val="restart"/>
            <w:vAlign w:val="center"/>
          </w:tcPr>
          <w:p w:rsidR="00EF727C" w:rsidRPr="00B565F3" w:rsidRDefault="00EF727C" w:rsidP="00984A98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施設・機関名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EF727C" w:rsidRPr="00B565F3" w:rsidRDefault="00EF727C" w:rsidP="00984A9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27C" w:rsidTr="00FA0BBF">
        <w:trPr>
          <w:trHeight w:val="258"/>
          <w:jc w:val="center"/>
        </w:trPr>
        <w:tc>
          <w:tcPr>
            <w:tcW w:w="2805" w:type="dxa"/>
            <w:gridSpan w:val="2"/>
            <w:vMerge/>
            <w:vAlign w:val="center"/>
          </w:tcPr>
          <w:p w:rsidR="00EF727C" w:rsidRPr="00B565F3" w:rsidRDefault="00EF727C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EF727C" w:rsidRPr="00B565F3" w:rsidRDefault="00EF727C" w:rsidP="00984A9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27C" w:rsidTr="00FA0BBF">
        <w:trPr>
          <w:trHeight w:val="1402"/>
          <w:jc w:val="center"/>
        </w:trPr>
        <w:tc>
          <w:tcPr>
            <w:tcW w:w="2805" w:type="dxa"/>
            <w:gridSpan w:val="2"/>
            <w:vAlign w:val="center"/>
          </w:tcPr>
          <w:p w:rsidR="00EF727C" w:rsidRPr="00B565F3" w:rsidRDefault="00EF727C" w:rsidP="00984A98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施設種別</w:t>
            </w:r>
          </w:p>
        </w:tc>
        <w:tc>
          <w:tcPr>
            <w:tcW w:w="6804" w:type="dxa"/>
          </w:tcPr>
          <w:p w:rsidR="00EF727C" w:rsidRDefault="00EF727C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□医科診療所　□歯科診療所　□病院　□調剤薬局　□訪問看護</w:t>
            </w:r>
          </w:p>
          <w:p w:rsidR="00EF727C" w:rsidRDefault="00EF727C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□訪問介護　□福祉用具　□通所介護　□通所リハ　□訪問リハ　　　□小規模多機能　□居宅介護支援　□地域包括　□短期入所</w:t>
            </w:r>
          </w:p>
          <w:p w:rsidR="00EF727C" w:rsidRDefault="00EF727C" w:rsidP="00984A98">
            <w:pPr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□グループホーム　□行政　□社協　</w:t>
            </w:r>
          </w:p>
          <w:p w:rsidR="00EF727C" w:rsidRPr="00B565F3" w:rsidRDefault="00EF727C" w:rsidP="00984A98">
            <w:pPr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）</w:t>
            </w:r>
          </w:p>
        </w:tc>
      </w:tr>
      <w:tr w:rsidR="00EF727C" w:rsidTr="00FA0BBF">
        <w:trPr>
          <w:trHeight w:val="503"/>
          <w:jc w:val="center"/>
        </w:trPr>
        <w:tc>
          <w:tcPr>
            <w:tcW w:w="2805" w:type="dxa"/>
            <w:gridSpan w:val="2"/>
            <w:vAlign w:val="center"/>
          </w:tcPr>
          <w:p w:rsidR="00EF727C" w:rsidRPr="00B565F3" w:rsidRDefault="00EF727C" w:rsidP="00984A98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連絡担当者</w:t>
            </w:r>
          </w:p>
        </w:tc>
        <w:tc>
          <w:tcPr>
            <w:tcW w:w="6804" w:type="dxa"/>
          </w:tcPr>
          <w:p w:rsidR="00EF727C" w:rsidRPr="00B565F3" w:rsidRDefault="00EF727C" w:rsidP="00984A98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27C" w:rsidTr="00FA0BBF">
        <w:trPr>
          <w:trHeight w:val="494"/>
          <w:jc w:val="center"/>
        </w:trPr>
        <w:tc>
          <w:tcPr>
            <w:tcW w:w="2805" w:type="dxa"/>
            <w:gridSpan w:val="2"/>
            <w:vAlign w:val="center"/>
          </w:tcPr>
          <w:p w:rsidR="00EF727C" w:rsidRPr="00B565F3" w:rsidRDefault="00EF727C" w:rsidP="00984A98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TEL／FAX</w:t>
            </w:r>
          </w:p>
        </w:tc>
        <w:tc>
          <w:tcPr>
            <w:tcW w:w="6804" w:type="dxa"/>
          </w:tcPr>
          <w:p w:rsidR="00EF727C" w:rsidRPr="00B565F3" w:rsidRDefault="00EF727C" w:rsidP="00984A98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／</w:t>
            </w:r>
          </w:p>
        </w:tc>
      </w:tr>
      <w:tr w:rsidR="00D871D5" w:rsidTr="00FA0BBF">
        <w:trPr>
          <w:trHeight w:val="494"/>
          <w:jc w:val="center"/>
        </w:trPr>
        <w:tc>
          <w:tcPr>
            <w:tcW w:w="2805" w:type="dxa"/>
            <w:gridSpan w:val="2"/>
            <w:vAlign w:val="center"/>
          </w:tcPr>
          <w:p w:rsidR="00D871D5" w:rsidRPr="00B565F3" w:rsidRDefault="00D871D5" w:rsidP="0038721E">
            <w:pPr>
              <w:ind w:firstLineChars="190" w:firstLine="41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Eメール</w:t>
            </w:r>
            <w:r w:rsidR="0038721E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  <w:tc>
          <w:tcPr>
            <w:tcW w:w="6804" w:type="dxa"/>
          </w:tcPr>
          <w:p w:rsidR="00D871D5" w:rsidRDefault="00D871D5" w:rsidP="00984A98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</w:p>
        </w:tc>
      </w:tr>
      <w:tr w:rsidR="00FA0BBF" w:rsidTr="00FA0BBF">
        <w:trPr>
          <w:trHeight w:val="396"/>
          <w:jc w:val="center"/>
        </w:trPr>
        <w:tc>
          <w:tcPr>
            <w:tcW w:w="537" w:type="dxa"/>
            <w:vMerge w:val="restart"/>
            <w:vAlign w:val="center"/>
          </w:tcPr>
          <w:p w:rsidR="00FA0BBF" w:rsidRPr="00B565F3" w:rsidRDefault="00FA0BBF" w:rsidP="00FA0BBF">
            <w:pPr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参加希望者</w:t>
            </w:r>
          </w:p>
        </w:tc>
        <w:tc>
          <w:tcPr>
            <w:tcW w:w="2268" w:type="dxa"/>
            <w:vAlign w:val="center"/>
          </w:tcPr>
          <w:p w:rsidR="00FA0BBF" w:rsidRPr="00B565F3" w:rsidRDefault="00FA0BBF" w:rsidP="00FA0BB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　</w:t>
            </w: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804" w:type="dxa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種（現業職種1つ選択）</w:t>
            </w:r>
          </w:p>
        </w:tc>
      </w:tr>
      <w:tr w:rsidR="00FA0BBF" w:rsidTr="00FA0BBF">
        <w:trPr>
          <w:trHeight w:val="781"/>
          <w:jc w:val="center"/>
        </w:trPr>
        <w:tc>
          <w:tcPr>
            <w:tcW w:w="537" w:type="dxa"/>
            <w:vMerge/>
            <w:vAlign w:val="center"/>
          </w:tcPr>
          <w:p w:rsidR="00FA0BBF" w:rsidRPr="00B565F3" w:rsidRDefault="00FA0BBF" w:rsidP="00FA0BBF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□医師　□歯科医師　□薬剤師　□保健師・看護師　□施設管理者</w:t>
            </w:r>
          </w:p>
          <w:p w:rsidR="00FA0BBF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□介護支援専門員　□SW・相談員　□介護士　</w:t>
            </w:r>
          </w:p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□その他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　　　　　）</w:t>
            </w:r>
          </w:p>
        </w:tc>
      </w:tr>
      <w:tr w:rsidR="00FA0BBF" w:rsidTr="00FA0BBF">
        <w:trPr>
          <w:trHeight w:val="781"/>
          <w:jc w:val="center"/>
        </w:trPr>
        <w:tc>
          <w:tcPr>
            <w:tcW w:w="537" w:type="dxa"/>
            <w:vMerge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□医師　□歯科医師　□薬剤師　□保健師・看護師　□施設管理者</w:t>
            </w:r>
          </w:p>
          <w:p w:rsidR="00FA0BBF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□介護支援専門員　□SW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・相談員　□介護士　</w:t>
            </w:r>
          </w:p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□その他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　　　　　）</w:t>
            </w:r>
          </w:p>
        </w:tc>
      </w:tr>
      <w:tr w:rsidR="00FA0BBF" w:rsidTr="00FA0BBF">
        <w:trPr>
          <w:trHeight w:val="781"/>
          <w:jc w:val="center"/>
        </w:trPr>
        <w:tc>
          <w:tcPr>
            <w:tcW w:w="537" w:type="dxa"/>
            <w:vMerge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□医師　□歯科医師　□薬剤師　□保健師・看護師　□施設管理者</w:t>
            </w:r>
          </w:p>
          <w:p w:rsidR="00FA0BBF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□介護支援専門員　□SW・相談員　□介護士　</w:t>
            </w:r>
          </w:p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□その他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　　　　　）</w:t>
            </w:r>
          </w:p>
        </w:tc>
      </w:tr>
    </w:tbl>
    <w:p w:rsidR="00EF727C" w:rsidRPr="004D09FA" w:rsidRDefault="004D09FA" w:rsidP="004D09FA">
      <w:pPr>
        <w:spacing w:line="0" w:lineRule="atLeast"/>
        <w:ind w:right="4" w:firstLineChars="62" w:firstLine="198"/>
        <w:jc w:val="left"/>
        <w:rPr>
          <w:rFonts w:ascii="HG丸ｺﾞｼｯｸM-PRO" w:eastAsia="HG丸ｺﾞｼｯｸM-PRO"/>
          <w:sz w:val="32"/>
          <w:szCs w:val="32"/>
        </w:rPr>
      </w:pPr>
      <w:r w:rsidRPr="00D871D5">
        <w:rPr>
          <w:rFonts w:ascii="HG丸ｺﾞｼｯｸM-PRO" w:eastAsia="HG丸ｺﾞｼｯｸM-PRO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90953</wp:posOffset>
                </wp:positionH>
                <wp:positionV relativeFrom="paragraph">
                  <wp:posOffset>352130</wp:posOffset>
                </wp:positionV>
                <wp:extent cx="5760720" cy="266700"/>
                <wp:effectExtent l="0" t="0" r="1143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D5" w:rsidRPr="0038721E" w:rsidRDefault="00D871D5" w:rsidP="00D871D5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ご意見・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/>
                              </w:rPr>
                              <w:t>ご要望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/>
                              </w:rPr>
                              <w:t>連絡事項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等ありましたら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/>
                              </w:rPr>
                              <w:t>お書き下さい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15pt;margin-top:27.75pt;width:453.6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" strokecolor="white [3212]">
                <v:textbox>
                  <w:txbxContent>
                    <w:p w:rsidR="00D871D5" w:rsidRPr="0038721E" w:rsidRDefault="00D871D5" w:rsidP="00D871D5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8721E">
                        <w:rPr>
                          <w:rFonts w:ascii="HG丸ｺﾞｼｯｸM-PRO" w:eastAsia="HG丸ｺﾞｼｯｸM-PRO" w:hAnsi="HG丸ｺﾞｼｯｸM-PRO" w:hint="eastAsia"/>
                        </w:rPr>
                        <w:t>ご意見・</w:t>
                      </w:r>
                      <w:r w:rsidRPr="0038721E">
                        <w:rPr>
                          <w:rFonts w:ascii="HG丸ｺﾞｼｯｸM-PRO" w:eastAsia="HG丸ｺﾞｼｯｸM-PRO" w:hAnsi="HG丸ｺﾞｼｯｸM-PRO"/>
                        </w:rPr>
                        <w:t>ご要望</w:t>
                      </w:r>
                      <w:r w:rsidRPr="0038721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8721E">
                        <w:rPr>
                          <w:rFonts w:ascii="HG丸ｺﾞｼｯｸM-PRO" w:eastAsia="HG丸ｺﾞｼｯｸM-PRO" w:hAnsi="HG丸ｺﾞｼｯｸM-PRO"/>
                        </w:rPr>
                        <w:t>連絡事項</w:t>
                      </w:r>
                      <w:r w:rsidRPr="0038721E">
                        <w:rPr>
                          <w:rFonts w:ascii="HG丸ｺﾞｼｯｸM-PRO" w:eastAsia="HG丸ｺﾞｼｯｸM-PRO" w:hAnsi="HG丸ｺﾞｼｯｸM-PRO" w:hint="eastAsia"/>
                        </w:rPr>
                        <w:t>等ありましたら</w:t>
                      </w:r>
                      <w:r w:rsidRPr="0038721E">
                        <w:rPr>
                          <w:rFonts w:ascii="HG丸ｺﾞｼｯｸM-PRO" w:eastAsia="HG丸ｺﾞｼｯｸM-PRO" w:hAnsi="HG丸ｺﾞｼｯｸM-PRO"/>
                        </w:rPr>
                        <w:t>お書き下さい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9FA">
        <w:rPr>
          <w:rFonts w:ascii="HG丸ｺﾞｼｯｸM-PRO" w:eastAsia="HG丸ｺﾞｼｯｸM-PRO" w:hint="eastAsia"/>
          <w:sz w:val="24"/>
          <w:szCs w:val="24"/>
        </w:rPr>
        <w:t>※人数が多い場合は、コピーをしてご利用ください</w:t>
      </w:r>
      <w:bookmarkStart w:id="0" w:name="_GoBack"/>
      <w:bookmarkEnd w:id="0"/>
      <w:r w:rsidR="00264A0B" w:rsidRPr="004D09FA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1401445</wp:posOffset>
                </wp:positionV>
                <wp:extent cx="6248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0B" w:rsidRDefault="009620B8" w:rsidP="00264A0B">
                            <w:pPr>
                              <w:ind w:leftChars="31" w:left="65"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FAX送信先：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新潟市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在宅医療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・介護連携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ｽﾃｰｼｮﾝ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中央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斎藤内科ｸﾘﾆｯｸ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:rsidR="009620B8" w:rsidRPr="00264A0B" w:rsidRDefault="00264A0B" w:rsidP="00264A0B">
                            <w:pPr>
                              <w:ind w:leftChars="200" w:left="3300" w:hangingChars="800" w:hanging="28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64A0B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025-287-6688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0.8pt;margin-top:110.35pt;width:49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" stroked="f">
                <v:textbox style="mso-fit-shape-to-text:t">
                  <w:txbxContent>
                    <w:p w:rsidR="00264A0B" w:rsidRDefault="009620B8" w:rsidP="00264A0B">
                      <w:pPr>
                        <w:ind w:leftChars="31" w:left="65"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3872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FAX</w:t>
                      </w:r>
                      <w:r w:rsidRPr="003872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送信先：</w:t>
                      </w:r>
                      <w:r w:rsidR="00264A0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新潟市</w:t>
                      </w:r>
                      <w:r w:rsidRPr="003872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在宅医療</w:t>
                      </w:r>
                      <w:r w:rsidR="00264A0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・介護連携</w:t>
                      </w:r>
                      <w:proofErr w:type="gramStart"/>
                      <w:r w:rsidR="00264A0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ｽﾃｰｼｮﾝ</w:t>
                      </w:r>
                      <w:proofErr w:type="gramEnd"/>
                      <w:r w:rsidR="00264A0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中央</w:t>
                      </w:r>
                      <w:r w:rsidR="00264A0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264A0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斎藤内科ｸﾘﾆｯｸ</w:t>
                      </w:r>
                      <w:r w:rsidR="00264A0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:rsidR="009620B8" w:rsidRPr="00264A0B" w:rsidRDefault="00264A0B" w:rsidP="00264A0B">
                      <w:pPr>
                        <w:ind w:leftChars="200" w:left="3300" w:hangingChars="800" w:hanging="288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 w:rsidRPr="00264A0B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025-287-6688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727C" w:rsidRPr="004D09FA" w:rsidSect="00264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567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0E" w:rsidRDefault="00377B0E" w:rsidP="000A76A6">
      <w:pPr>
        <w:ind w:firstLine="420"/>
      </w:pPr>
      <w:r>
        <w:separator/>
      </w:r>
    </w:p>
  </w:endnote>
  <w:endnote w:type="continuationSeparator" w:id="0">
    <w:p w:rsidR="00377B0E" w:rsidRDefault="00377B0E" w:rsidP="000A76A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0" w:rsidRDefault="00377B0E">
    <w:pPr>
      <w:pStyle w:val="a6"/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26613"/>
      <w:docPartObj>
        <w:docPartGallery w:val="Page Numbers (Bottom of Page)"/>
        <w:docPartUnique/>
      </w:docPartObj>
    </w:sdtPr>
    <w:sdtEndPr/>
    <w:sdtContent>
      <w:p w:rsidR="00C25EA0" w:rsidRDefault="00EF727C">
        <w:pPr>
          <w:pStyle w:val="a6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0B" w:rsidRPr="00264A0B">
          <w:rPr>
            <w:noProof/>
            <w:lang w:val="ja-JP"/>
          </w:rPr>
          <w:t>1</w:t>
        </w:r>
        <w:r>
          <w:fldChar w:fldCharType="end"/>
        </w:r>
      </w:p>
    </w:sdtContent>
  </w:sdt>
  <w:p w:rsidR="00C25EA0" w:rsidRDefault="00377B0E">
    <w:pPr>
      <w:pStyle w:val="a6"/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0" w:rsidRDefault="00377B0E">
    <w:pPr>
      <w:pStyle w:val="a6"/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0E" w:rsidRDefault="00377B0E" w:rsidP="000A76A6">
      <w:pPr>
        <w:ind w:firstLine="420"/>
      </w:pPr>
      <w:r>
        <w:separator/>
      </w:r>
    </w:p>
  </w:footnote>
  <w:footnote w:type="continuationSeparator" w:id="0">
    <w:p w:rsidR="00377B0E" w:rsidRDefault="00377B0E" w:rsidP="000A76A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0" w:rsidRDefault="00377B0E">
    <w:pPr>
      <w:pStyle w:val="a4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0" w:rsidRDefault="00EF727C" w:rsidP="00220507">
    <w:pPr>
      <w:pStyle w:val="a4"/>
      <w:wordWrap w:val="0"/>
      <w:ind w:firstLine="320"/>
      <w:jc w:val="right"/>
    </w:pPr>
    <w:r>
      <w:rPr>
        <w:rFonts w:hint="eastAsia"/>
        <w:sz w:val="16"/>
        <w:szCs w:val="16"/>
      </w:rPr>
      <w:t>(</w:t>
    </w:r>
    <w:r>
      <w:rPr>
        <w:rFonts w:hint="eastAsia"/>
        <w:sz w:val="16"/>
        <w:szCs w:val="16"/>
      </w:rPr>
      <w:t>在宅</w:t>
    </w:r>
    <w:r>
      <w:rPr>
        <w:rFonts w:hint="eastAsia"/>
        <w:sz w:val="16"/>
        <w:szCs w:val="16"/>
      </w:rPr>
      <w:t>D003)</w:t>
    </w:r>
    <w:r w:rsidRPr="00E766BF">
      <w:rPr>
        <w:sz w:val="16"/>
        <w:szCs w:val="16"/>
      </w:rPr>
      <w:t>201</w:t>
    </w:r>
    <w:r>
      <w:rPr>
        <w:rFonts w:hint="eastAsia"/>
        <w:sz w:val="16"/>
        <w:szCs w:val="16"/>
      </w:rPr>
      <w:t>60331</w:t>
    </w:r>
  </w:p>
  <w:p w:rsidR="00C25EA0" w:rsidRPr="00E604B2" w:rsidRDefault="00377B0E">
    <w:pPr>
      <w:pStyle w:val="a4"/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0" w:rsidRDefault="00377B0E">
    <w:pPr>
      <w:pStyle w:val="a4"/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98D"/>
    <w:multiLevelType w:val="hybridMultilevel"/>
    <w:tmpl w:val="A16A018E"/>
    <w:lvl w:ilvl="0" w:tplc="1B6A33E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76888E4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cs="メイリオ"/>
      </w:rPr>
    </w:lvl>
    <w:lvl w:ilvl="2" w:tplc="2D7C3936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C767DA2">
      <w:start w:val="4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40123"/>
    <w:multiLevelType w:val="hybridMultilevel"/>
    <w:tmpl w:val="BA5038CE"/>
    <w:lvl w:ilvl="0" w:tplc="ED1CEB38">
      <w:start w:val="1"/>
      <w:numFmt w:val="decimal"/>
      <w:lvlText w:val="（%1）"/>
      <w:lvlJc w:val="left"/>
      <w:pPr>
        <w:ind w:left="1130" w:hanging="420"/>
      </w:pPr>
      <w:rPr>
        <w:rFonts w:hint="eastAsia"/>
      </w:rPr>
    </w:lvl>
    <w:lvl w:ilvl="1" w:tplc="B82ACB80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FD7601"/>
    <w:multiLevelType w:val="hybridMultilevel"/>
    <w:tmpl w:val="84DA2EDA"/>
    <w:lvl w:ilvl="0" w:tplc="85709B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7C"/>
    <w:rsid w:val="000A76A6"/>
    <w:rsid w:val="00100BE5"/>
    <w:rsid w:val="00115D0D"/>
    <w:rsid w:val="001F44E2"/>
    <w:rsid w:val="00214E0A"/>
    <w:rsid w:val="002261A1"/>
    <w:rsid w:val="00231780"/>
    <w:rsid w:val="00254240"/>
    <w:rsid w:val="00264A0B"/>
    <w:rsid w:val="00377B0E"/>
    <w:rsid w:val="0038721E"/>
    <w:rsid w:val="004D09FA"/>
    <w:rsid w:val="005A2BFF"/>
    <w:rsid w:val="00626997"/>
    <w:rsid w:val="006902E1"/>
    <w:rsid w:val="00863634"/>
    <w:rsid w:val="00871363"/>
    <w:rsid w:val="009620B8"/>
    <w:rsid w:val="00976BC9"/>
    <w:rsid w:val="00A43621"/>
    <w:rsid w:val="00AC0078"/>
    <w:rsid w:val="00CA1DD8"/>
    <w:rsid w:val="00D80408"/>
    <w:rsid w:val="00D871D5"/>
    <w:rsid w:val="00E3197C"/>
    <w:rsid w:val="00EB3459"/>
    <w:rsid w:val="00EF727C"/>
    <w:rsid w:val="00F07BDB"/>
    <w:rsid w:val="00F17295"/>
    <w:rsid w:val="00FA0BBF"/>
    <w:rsid w:val="00FB18CD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8327A0-811A-4B2E-A166-88E238E0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7C"/>
    <w:pPr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7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7C"/>
  </w:style>
  <w:style w:type="paragraph" w:styleId="a6">
    <w:name w:val="footer"/>
    <w:basedOn w:val="a"/>
    <w:link w:val="a7"/>
    <w:uiPriority w:val="99"/>
    <w:unhideWhenUsed/>
    <w:rsid w:val="00EF7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7C"/>
  </w:style>
  <w:style w:type="paragraph" w:styleId="Web">
    <w:name w:val="Normal (Web)"/>
    <w:basedOn w:val="a"/>
    <w:uiPriority w:val="99"/>
    <w:unhideWhenUsed/>
    <w:rsid w:val="00EF727C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物江正子</cp:lastModifiedBy>
  <cp:revision>3</cp:revision>
  <cp:lastPrinted>2017-06-07T00:03:00Z</cp:lastPrinted>
  <dcterms:created xsi:type="dcterms:W3CDTF">2017-07-04T02:03:00Z</dcterms:created>
  <dcterms:modified xsi:type="dcterms:W3CDTF">2017-07-04T07:03:00Z</dcterms:modified>
</cp:coreProperties>
</file>